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C9" w:rsidRPr="008A60B5" w:rsidRDefault="00054DC8">
      <w:pPr>
        <w:spacing w:after="0" w:line="408" w:lineRule="auto"/>
        <w:ind w:left="120"/>
        <w:jc w:val="center"/>
        <w:rPr>
          <w:lang w:val="ru-RU"/>
        </w:rPr>
      </w:pPr>
      <w:bookmarkStart w:id="0" w:name="block-67712133"/>
      <w:r w:rsidRPr="008A60B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70C9" w:rsidRPr="008A60B5" w:rsidRDefault="00054DC8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8A60B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F770C9" w:rsidRPr="008A60B5" w:rsidRDefault="00F770C9">
      <w:pPr>
        <w:spacing w:after="0" w:line="408" w:lineRule="auto"/>
        <w:ind w:left="120"/>
        <w:jc w:val="center"/>
        <w:rPr>
          <w:lang w:val="ru-RU"/>
        </w:rPr>
      </w:pPr>
    </w:p>
    <w:p w:rsidR="00F770C9" w:rsidRDefault="00054D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Нижне-Калиновская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F770C9" w:rsidRDefault="00F770C9">
      <w:pPr>
        <w:spacing w:after="0"/>
        <w:ind w:left="120"/>
      </w:pPr>
    </w:p>
    <w:p w:rsidR="00F770C9" w:rsidRDefault="00F770C9">
      <w:pPr>
        <w:spacing w:after="0"/>
        <w:ind w:left="120"/>
      </w:pPr>
    </w:p>
    <w:p w:rsidR="00F770C9" w:rsidRDefault="00F770C9">
      <w:pPr>
        <w:spacing w:after="0"/>
        <w:ind w:left="120"/>
      </w:pPr>
    </w:p>
    <w:p w:rsidR="00F770C9" w:rsidRDefault="00F770C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B4B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B4B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54D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54D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54DC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54DC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 Б.</w:t>
            </w:r>
          </w:p>
          <w:p w:rsidR="000E6D86" w:rsidRDefault="008A60B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№___   </w:t>
            </w:r>
            <w:r w:rsidR="00054D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54DC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054D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54DC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054DC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54DC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4DC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54D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B4B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70C9" w:rsidRDefault="00F770C9">
      <w:pPr>
        <w:spacing w:after="0"/>
        <w:ind w:left="120"/>
      </w:pPr>
    </w:p>
    <w:p w:rsidR="00F770C9" w:rsidRDefault="00F770C9">
      <w:pPr>
        <w:spacing w:after="0"/>
        <w:ind w:left="120"/>
      </w:pPr>
    </w:p>
    <w:p w:rsidR="00F770C9" w:rsidRDefault="00F770C9">
      <w:pPr>
        <w:spacing w:after="0"/>
        <w:ind w:left="120"/>
      </w:pPr>
    </w:p>
    <w:p w:rsidR="00F770C9" w:rsidRDefault="00F770C9">
      <w:pPr>
        <w:spacing w:after="0"/>
        <w:ind w:left="120"/>
      </w:pPr>
    </w:p>
    <w:p w:rsidR="00F770C9" w:rsidRDefault="00F770C9">
      <w:pPr>
        <w:spacing w:after="0"/>
        <w:ind w:left="120"/>
      </w:pPr>
    </w:p>
    <w:p w:rsidR="00F770C9" w:rsidRDefault="00054D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770C9" w:rsidRDefault="00054DC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8452290)</w:t>
      </w:r>
    </w:p>
    <w:p w:rsidR="00F770C9" w:rsidRDefault="00F770C9">
      <w:pPr>
        <w:spacing w:after="0"/>
        <w:ind w:left="120"/>
        <w:jc w:val="center"/>
      </w:pPr>
    </w:p>
    <w:p w:rsidR="00F770C9" w:rsidRPr="008A60B5" w:rsidRDefault="00054DC8">
      <w:pPr>
        <w:spacing w:after="0" w:line="408" w:lineRule="auto"/>
        <w:ind w:left="120"/>
        <w:jc w:val="center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F770C9" w:rsidRPr="008A60B5" w:rsidRDefault="00054DC8">
      <w:pPr>
        <w:spacing w:after="0" w:line="408" w:lineRule="auto"/>
        <w:ind w:left="120"/>
        <w:jc w:val="center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F770C9" w:rsidRPr="008A60B5" w:rsidRDefault="004B4B1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10 класса</w:t>
      </w:r>
    </w:p>
    <w:p w:rsidR="00F770C9" w:rsidRPr="008A60B5" w:rsidRDefault="00F770C9">
      <w:pPr>
        <w:spacing w:after="0"/>
        <w:ind w:left="120"/>
        <w:jc w:val="center"/>
        <w:rPr>
          <w:lang w:val="ru-RU"/>
        </w:rPr>
      </w:pPr>
    </w:p>
    <w:p w:rsidR="00F770C9" w:rsidRPr="008A60B5" w:rsidRDefault="00F770C9">
      <w:pPr>
        <w:spacing w:after="0"/>
        <w:ind w:left="120"/>
        <w:jc w:val="center"/>
        <w:rPr>
          <w:lang w:val="ru-RU"/>
        </w:rPr>
      </w:pPr>
    </w:p>
    <w:p w:rsidR="00F770C9" w:rsidRPr="008A60B5" w:rsidRDefault="00F770C9">
      <w:pPr>
        <w:spacing w:after="0"/>
        <w:ind w:left="120"/>
        <w:jc w:val="center"/>
        <w:rPr>
          <w:lang w:val="ru-RU"/>
        </w:rPr>
      </w:pPr>
    </w:p>
    <w:p w:rsidR="00F770C9" w:rsidRPr="008A60B5" w:rsidRDefault="00F770C9">
      <w:pPr>
        <w:spacing w:after="0"/>
        <w:ind w:left="120"/>
        <w:jc w:val="center"/>
        <w:rPr>
          <w:lang w:val="ru-RU"/>
        </w:rPr>
      </w:pPr>
    </w:p>
    <w:p w:rsidR="00F770C9" w:rsidRPr="008A60B5" w:rsidRDefault="00F770C9">
      <w:pPr>
        <w:spacing w:after="0"/>
        <w:ind w:left="120"/>
        <w:jc w:val="center"/>
        <w:rPr>
          <w:lang w:val="ru-RU"/>
        </w:rPr>
      </w:pPr>
    </w:p>
    <w:p w:rsidR="00F770C9" w:rsidRPr="008A60B5" w:rsidRDefault="00F770C9">
      <w:pPr>
        <w:spacing w:after="0"/>
        <w:ind w:left="120"/>
        <w:jc w:val="center"/>
        <w:rPr>
          <w:lang w:val="ru-RU"/>
        </w:rPr>
      </w:pPr>
    </w:p>
    <w:p w:rsidR="00F770C9" w:rsidRPr="008A60B5" w:rsidRDefault="00F770C9">
      <w:pPr>
        <w:spacing w:after="0"/>
        <w:ind w:left="120"/>
        <w:jc w:val="center"/>
        <w:rPr>
          <w:lang w:val="ru-RU"/>
        </w:rPr>
      </w:pPr>
    </w:p>
    <w:p w:rsidR="00F770C9" w:rsidRPr="008A60B5" w:rsidRDefault="00F770C9">
      <w:pPr>
        <w:spacing w:after="0"/>
        <w:ind w:left="120"/>
        <w:jc w:val="center"/>
        <w:rPr>
          <w:lang w:val="ru-RU"/>
        </w:rPr>
      </w:pPr>
    </w:p>
    <w:p w:rsidR="00F770C9" w:rsidRPr="008A60B5" w:rsidRDefault="00F770C9">
      <w:pPr>
        <w:spacing w:after="0"/>
        <w:ind w:left="120"/>
        <w:jc w:val="center"/>
        <w:rPr>
          <w:lang w:val="ru-RU"/>
        </w:rPr>
      </w:pPr>
    </w:p>
    <w:p w:rsidR="00F770C9" w:rsidRPr="008A60B5" w:rsidRDefault="00F770C9">
      <w:pPr>
        <w:spacing w:after="0"/>
        <w:ind w:left="120"/>
        <w:jc w:val="center"/>
        <w:rPr>
          <w:lang w:val="ru-RU"/>
        </w:rPr>
      </w:pPr>
    </w:p>
    <w:p w:rsidR="00F770C9" w:rsidRPr="008A60B5" w:rsidRDefault="00054DC8">
      <w:pPr>
        <w:spacing w:after="0"/>
        <w:ind w:left="120"/>
        <w:jc w:val="center"/>
        <w:rPr>
          <w:lang w:val="ru-RU"/>
        </w:rPr>
      </w:pPr>
      <w:bookmarkStart w:id="2" w:name="cb952a50-2e5e-4873-8488-e41a5f7fa479"/>
      <w:r w:rsidRPr="008A60B5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8A60B5">
        <w:rPr>
          <w:rFonts w:ascii="Times New Roman" w:hAnsi="Times New Roman"/>
          <w:b/>
          <w:color w:val="000000"/>
          <w:sz w:val="28"/>
          <w:lang w:val="ru-RU"/>
        </w:rPr>
        <w:t>Лысогорка</w:t>
      </w:r>
      <w:bookmarkEnd w:id="2"/>
      <w:proofErr w:type="spellEnd"/>
      <w:r w:rsidRPr="008A60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ca02f4d8-9bf2-4553-b579-5a8d08367a0f"/>
      <w:r w:rsidRPr="008A60B5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F770C9" w:rsidRPr="008A60B5" w:rsidRDefault="00F770C9">
      <w:pPr>
        <w:spacing w:after="0"/>
        <w:ind w:left="120"/>
        <w:rPr>
          <w:lang w:val="ru-RU"/>
        </w:rPr>
      </w:pPr>
    </w:p>
    <w:p w:rsidR="00F770C9" w:rsidRPr="008A60B5" w:rsidRDefault="00F770C9">
      <w:pPr>
        <w:rPr>
          <w:lang w:val="ru-RU"/>
        </w:rPr>
        <w:sectPr w:rsidR="00F770C9" w:rsidRPr="008A60B5">
          <w:pgSz w:w="11906" w:h="16383"/>
          <w:pgMar w:top="1134" w:right="850" w:bottom="1134" w:left="1701" w:header="720" w:footer="720" w:gutter="0"/>
          <w:cols w:space="720"/>
        </w:sectPr>
      </w:pPr>
    </w:p>
    <w:p w:rsidR="00F770C9" w:rsidRPr="008A60B5" w:rsidRDefault="00054DC8">
      <w:pPr>
        <w:spacing w:after="0" w:line="264" w:lineRule="auto"/>
        <w:ind w:left="120"/>
        <w:jc w:val="both"/>
        <w:rPr>
          <w:lang w:val="ru-RU"/>
        </w:rPr>
      </w:pPr>
      <w:bookmarkStart w:id="4" w:name="block-67712134"/>
      <w:bookmarkEnd w:id="0"/>
      <w:r w:rsidRPr="008A60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8A60B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left="120"/>
        <w:jc w:val="both"/>
        <w:rPr>
          <w:lang w:val="ru-RU"/>
        </w:rPr>
      </w:pPr>
      <w:bookmarkStart w:id="6" w:name="_Toc118726606"/>
      <w:bookmarkEnd w:id="6"/>
      <w:r w:rsidRPr="008A60B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8A60B5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8A60B5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8A60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left="120"/>
        <w:jc w:val="both"/>
        <w:rPr>
          <w:lang w:val="ru-RU"/>
        </w:rPr>
      </w:pPr>
      <w:bookmarkStart w:id="7" w:name="_Toc118726607"/>
      <w:bookmarkEnd w:id="7"/>
      <w:r w:rsidRPr="008A60B5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left="12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F770C9" w:rsidRPr="008A60B5" w:rsidRDefault="00F770C9">
      <w:pPr>
        <w:rPr>
          <w:lang w:val="ru-RU"/>
        </w:rPr>
        <w:sectPr w:rsidR="00F770C9" w:rsidRPr="008A60B5">
          <w:pgSz w:w="11906" w:h="16383"/>
          <w:pgMar w:top="1134" w:right="850" w:bottom="1134" w:left="1701" w:header="720" w:footer="720" w:gutter="0"/>
          <w:cols w:space="720"/>
        </w:sectPr>
      </w:pPr>
    </w:p>
    <w:p w:rsidR="00F770C9" w:rsidRPr="008A60B5" w:rsidRDefault="00054DC8">
      <w:pPr>
        <w:spacing w:after="0"/>
        <w:ind w:left="120"/>
        <w:rPr>
          <w:lang w:val="ru-RU"/>
        </w:rPr>
      </w:pPr>
      <w:bookmarkStart w:id="8" w:name="_Toc118726611"/>
      <w:bookmarkStart w:id="9" w:name="block-67712138"/>
      <w:bookmarkEnd w:id="4"/>
      <w:bookmarkEnd w:id="8"/>
      <w:r w:rsidRPr="008A60B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F770C9" w:rsidRPr="008A60B5" w:rsidRDefault="00F770C9">
      <w:pPr>
        <w:spacing w:after="0"/>
        <w:ind w:left="120"/>
        <w:rPr>
          <w:lang w:val="ru-RU"/>
        </w:rPr>
      </w:pPr>
    </w:p>
    <w:p w:rsidR="00F770C9" w:rsidRPr="008A60B5" w:rsidRDefault="00054DC8">
      <w:pPr>
        <w:spacing w:after="0"/>
        <w:ind w:left="120"/>
        <w:jc w:val="both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770C9" w:rsidRPr="008A60B5" w:rsidRDefault="00F770C9">
      <w:pPr>
        <w:spacing w:after="0"/>
        <w:ind w:left="120"/>
        <w:jc w:val="both"/>
        <w:rPr>
          <w:lang w:val="ru-RU"/>
        </w:rPr>
      </w:pPr>
    </w:p>
    <w:p w:rsidR="00F770C9" w:rsidRPr="008A60B5" w:rsidRDefault="00054DC8">
      <w:pPr>
        <w:spacing w:after="0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F770C9" w:rsidRPr="008A60B5" w:rsidRDefault="00054DC8">
      <w:pPr>
        <w:spacing w:after="0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F770C9" w:rsidRPr="0099774A" w:rsidRDefault="00054DC8">
      <w:pPr>
        <w:spacing w:after="0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99774A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F770C9" w:rsidRPr="008A60B5" w:rsidRDefault="00054DC8">
      <w:pPr>
        <w:spacing w:after="0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F770C9" w:rsidRPr="008A60B5" w:rsidRDefault="00054DC8">
      <w:pPr>
        <w:spacing w:after="0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F770C9" w:rsidRPr="008A60B5" w:rsidRDefault="00054DC8">
      <w:pPr>
        <w:spacing w:after="0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F770C9" w:rsidRPr="008A60B5" w:rsidRDefault="00054DC8">
      <w:pPr>
        <w:spacing w:after="0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F770C9" w:rsidRPr="008A60B5" w:rsidRDefault="00F770C9">
      <w:pPr>
        <w:spacing w:after="0"/>
        <w:ind w:left="120"/>
        <w:jc w:val="both"/>
        <w:rPr>
          <w:lang w:val="ru-RU"/>
        </w:rPr>
      </w:pPr>
    </w:p>
    <w:p w:rsidR="00F770C9" w:rsidRPr="008A60B5" w:rsidRDefault="00054DC8">
      <w:pPr>
        <w:spacing w:after="0"/>
        <w:ind w:left="120"/>
        <w:jc w:val="both"/>
        <w:rPr>
          <w:lang w:val="ru-RU"/>
        </w:rPr>
      </w:pPr>
      <w:bookmarkStart w:id="10" w:name="_Toc118726613"/>
      <w:bookmarkEnd w:id="10"/>
      <w:r w:rsidRPr="008A60B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770C9" w:rsidRPr="008A60B5" w:rsidRDefault="00F770C9">
      <w:pPr>
        <w:spacing w:after="0"/>
        <w:ind w:left="120"/>
        <w:jc w:val="both"/>
        <w:rPr>
          <w:lang w:val="ru-RU"/>
        </w:rPr>
      </w:pPr>
    </w:p>
    <w:p w:rsidR="00F770C9" w:rsidRPr="008A60B5" w:rsidRDefault="00054DC8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8A60B5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F770C9" w:rsidRPr="008A60B5" w:rsidRDefault="00054DC8">
      <w:pPr>
        <w:spacing w:after="0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F770C9" w:rsidRPr="008A60B5" w:rsidRDefault="00054DC8">
      <w:pPr>
        <w:spacing w:after="0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F770C9" w:rsidRPr="008A60B5" w:rsidRDefault="00F770C9">
      <w:pPr>
        <w:rPr>
          <w:lang w:val="ru-RU"/>
        </w:rPr>
        <w:sectPr w:rsidR="00F770C9" w:rsidRPr="008A60B5">
          <w:pgSz w:w="11906" w:h="16383"/>
          <w:pgMar w:top="1134" w:right="850" w:bottom="1134" w:left="1701" w:header="720" w:footer="720" w:gutter="0"/>
          <w:cols w:space="720"/>
        </w:sectPr>
      </w:pPr>
    </w:p>
    <w:p w:rsidR="00F770C9" w:rsidRPr="008A60B5" w:rsidRDefault="00054DC8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67712137"/>
      <w:bookmarkEnd w:id="9"/>
      <w:bookmarkEnd w:id="12"/>
      <w:r w:rsidRPr="008A60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8A60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A60B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F770C9" w:rsidRPr="008A60B5" w:rsidRDefault="00054DC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8A60B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8A60B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A60B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8A60B5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A60B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8A60B5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A60B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8A60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A60B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8A60B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8A60B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A60B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A60B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8A60B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8A60B5">
        <w:rPr>
          <w:rFonts w:ascii="Times New Roman" w:hAnsi="Times New Roman"/>
          <w:color w:val="000000"/>
          <w:sz w:val="28"/>
          <w:lang w:val="ru-RU"/>
        </w:rPr>
        <w:t>.</w:t>
      </w:r>
    </w:p>
    <w:p w:rsidR="00F770C9" w:rsidRDefault="00054D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770C9" w:rsidRPr="008A60B5" w:rsidRDefault="00054D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770C9" w:rsidRPr="008A60B5" w:rsidRDefault="00054D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770C9" w:rsidRPr="008A60B5" w:rsidRDefault="00054D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8A60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F770C9" w:rsidRPr="008A60B5" w:rsidRDefault="00054D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770C9" w:rsidRPr="008A60B5" w:rsidRDefault="00054D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8A60B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F770C9" w:rsidRPr="008A60B5" w:rsidRDefault="00054D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770C9" w:rsidRDefault="00054D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770C9" w:rsidRPr="008A60B5" w:rsidRDefault="00054D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770C9" w:rsidRPr="008A60B5" w:rsidRDefault="00054D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770C9" w:rsidRPr="008A60B5" w:rsidRDefault="00054D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770C9" w:rsidRPr="008A60B5" w:rsidRDefault="00054D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770C9" w:rsidRDefault="00054D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770C9" w:rsidRPr="008A60B5" w:rsidRDefault="00054D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770C9" w:rsidRPr="008A60B5" w:rsidRDefault="00054D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770C9" w:rsidRPr="008A60B5" w:rsidRDefault="00054D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770C9" w:rsidRPr="008A60B5" w:rsidRDefault="00054D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A60B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A60B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8A60B5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8A60B5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8A60B5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F770C9" w:rsidRDefault="00054D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770C9" w:rsidRPr="008A60B5" w:rsidRDefault="00054D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770C9" w:rsidRPr="008A60B5" w:rsidRDefault="00054D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770C9" w:rsidRPr="008A60B5" w:rsidRDefault="00054D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770C9" w:rsidRDefault="00054D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770C9" w:rsidRPr="008A60B5" w:rsidRDefault="00054D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770C9" w:rsidRPr="008A60B5" w:rsidRDefault="00054D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A60B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A60B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8A60B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8A60B5">
        <w:rPr>
          <w:rFonts w:ascii="Times New Roman" w:hAnsi="Times New Roman"/>
          <w:color w:val="000000"/>
          <w:sz w:val="28"/>
          <w:lang w:val="ru-RU"/>
        </w:rPr>
        <w:t>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770C9" w:rsidRDefault="00054D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770C9" w:rsidRPr="008A60B5" w:rsidRDefault="00054D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770C9" w:rsidRPr="008A60B5" w:rsidRDefault="00054D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770C9" w:rsidRPr="008A60B5" w:rsidRDefault="00054D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8A60B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8A60B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8A60B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left="120"/>
        <w:jc w:val="both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770C9" w:rsidRPr="008A60B5" w:rsidRDefault="00F770C9">
      <w:pPr>
        <w:spacing w:after="0" w:line="264" w:lineRule="auto"/>
        <w:ind w:left="120"/>
        <w:jc w:val="both"/>
        <w:rPr>
          <w:lang w:val="ru-RU"/>
        </w:rPr>
      </w:pP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F770C9" w:rsidRPr="008A60B5" w:rsidRDefault="00054DC8">
      <w:pPr>
        <w:spacing w:after="0" w:line="264" w:lineRule="auto"/>
        <w:ind w:firstLine="600"/>
        <w:jc w:val="both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F770C9" w:rsidRPr="008A60B5" w:rsidRDefault="00F770C9">
      <w:pPr>
        <w:rPr>
          <w:lang w:val="ru-RU"/>
        </w:rPr>
        <w:sectPr w:rsidR="00F770C9" w:rsidRPr="008A60B5">
          <w:pgSz w:w="11906" w:h="16383"/>
          <w:pgMar w:top="1134" w:right="850" w:bottom="1134" w:left="1701" w:header="720" w:footer="720" w:gutter="0"/>
          <w:cols w:space="720"/>
        </w:sectPr>
      </w:pPr>
    </w:p>
    <w:p w:rsidR="00F770C9" w:rsidRDefault="00054DC8">
      <w:pPr>
        <w:spacing w:after="0"/>
        <w:ind w:left="120"/>
      </w:pPr>
      <w:bookmarkStart w:id="18" w:name="block-67712135"/>
      <w:bookmarkEnd w:id="13"/>
      <w:r w:rsidRPr="008A60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70C9" w:rsidRDefault="00054D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F770C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</w:tr>
      <w:tr w:rsidR="00F77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C9" w:rsidRDefault="00F77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C9" w:rsidRDefault="00F770C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C9" w:rsidRDefault="00F770C9"/>
        </w:tc>
      </w:tr>
      <w:tr w:rsidR="00F770C9" w:rsidRPr="004B4B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0C9" w:rsidRDefault="00F770C9"/>
        </w:tc>
      </w:tr>
    </w:tbl>
    <w:p w:rsidR="00F770C9" w:rsidRDefault="00F770C9">
      <w:pPr>
        <w:sectPr w:rsidR="00F77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C9" w:rsidRDefault="00054D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F770C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</w:tr>
      <w:tr w:rsidR="00F77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C9" w:rsidRDefault="00F77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C9" w:rsidRDefault="00F770C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C9" w:rsidRDefault="00F770C9"/>
        </w:tc>
      </w:tr>
      <w:tr w:rsidR="00F770C9" w:rsidRPr="004B4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0C9" w:rsidRDefault="00F770C9"/>
        </w:tc>
      </w:tr>
    </w:tbl>
    <w:p w:rsidR="00F770C9" w:rsidRDefault="00F770C9">
      <w:pPr>
        <w:sectPr w:rsidR="00F77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C9" w:rsidRDefault="00F770C9">
      <w:pPr>
        <w:sectPr w:rsidR="00F77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C9" w:rsidRDefault="00054DC8">
      <w:pPr>
        <w:spacing w:after="0"/>
        <w:ind w:left="120"/>
      </w:pPr>
      <w:bookmarkStart w:id="19" w:name="block-6771213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70C9" w:rsidRDefault="00054D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F770C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</w:tr>
      <w:tr w:rsidR="00F77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C9" w:rsidRDefault="00F77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C9" w:rsidRDefault="00F770C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0C9" w:rsidRDefault="00F77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C9" w:rsidRDefault="00F77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C9" w:rsidRDefault="00F770C9"/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F770C9" w:rsidRPr="004B4B1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F770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8A60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60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C9" w:rsidRDefault="00F770C9"/>
        </w:tc>
      </w:tr>
    </w:tbl>
    <w:p w:rsidR="00F770C9" w:rsidRDefault="00F770C9">
      <w:pPr>
        <w:sectPr w:rsidR="00F77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C9" w:rsidRDefault="00054DC8" w:rsidP="004B4B1C">
      <w:pPr>
        <w:spacing w:after="0"/>
        <w:ind w:left="120"/>
        <w:sectPr w:rsidR="00F770C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0" w:name="_GoBack"/>
      <w:bookmarkEnd w:id="20"/>
    </w:p>
    <w:p w:rsidR="00F770C9" w:rsidRDefault="00F770C9">
      <w:pPr>
        <w:sectPr w:rsidR="00F77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C9" w:rsidRPr="008A60B5" w:rsidRDefault="00054DC8">
      <w:pPr>
        <w:spacing w:before="199" w:after="199"/>
        <w:ind w:left="120"/>
        <w:rPr>
          <w:lang w:val="ru-RU"/>
        </w:rPr>
      </w:pPr>
      <w:bookmarkStart w:id="21" w:name="block-67712140"/>
      <w:bookmarkEnd w:id="19"/>
      <w:r w:rsidRPr="008A60B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770C9" w:rsidRPr="008A60B5" w:rsidRDefault="00F770C9">
      <w:pPr>
        <w:spacing w:before="199" w:after="199"/>
        <w:ind w:left="120"/>
        <w:rPr>
          <w:lang w:val="ru-RU"/>
        </w:rPr>
      </w:pPr>
    </w:p>
    <w:p w:rsidR="00F770C9" w:rsidRDefault="00054DC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770C9" w:rsidRDefault="00F770C9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F770C9" w:rsidRPr="004B4B1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92"/>
              <w:rPr>
                <w:lang w:val="ru-RU"/>
              </w:rPr>
            </w:pPr>
            <w:r w:rsidRPr="008A60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770C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F770C9" w:rsidRPr="004B4B1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F770C9" w:rsidRPr="004B4B1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F770C9" w:rsidRPr="004B4B1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F770C9" w:rsidRPr="004B4B1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F770C9" w:rsidRPr="004B4B1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F770C9" w:rsidRPr="004B4B1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F770C9" w:rsidRPr="004B4B1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F770C9" w:rsidRPr="008A60B5" w:rsidRDefault="00F770C9">
      <w:pPr>
        <w:spacing w:after="0"/>
        <w:ind w:left="120"/>
        <w:rPr>
          <w:lang w:val="ru-RU"/>
        </w:rPr>
      </w:pPr>
    </w:p>
    <w:p w:rsidR="008A60B5" w:rsidRPr="0099774A" w:rsidRDefault="008A60B5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770C9" w:rsidRDefault="00054DC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F770C9" w:rsidRDefault="00F770C9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F770C9" w:rsidRPr="004B4B1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92"/>
              <w:rPr>
                <w:lang w:val="ru-RU"/>
              </w:rPr>
            </w:pPr>
            <w:r w:rsidRPr="008A60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770C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F770C9" w:rsidRPr="004B4B1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F770C9" w:rsidRPr="004B4B1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F770C9" w:rsidRPr="004B4B1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F770C9" w:rsidRPr="008A60B5" w:rsidRDefault="00F770C9">
      <w:pPr>
        <w:spacing w:after="0"/>
        <w:ind w:left="120"/>
        <w:rPr>
          <w:lang w:val="ru-RU"/>
        </w:rPr>
      </w:pPr>
    </w:p>
    <w:p w:rsidR="00F770C9" w:rsidRPr="008A60B5" w:rsidRDefault="00F770C9">
      <w:pPr>
        <w:spacing w:after="0"/>
        <w:ind w:left="120"/>
        <w:rPr>
          <w:lang w:val="ru-RU"/>
        </w:rPr>
      </w:pPr>
    </w:p>
    <w:p w:rsidR="00F770C9" w:rsidRPr="008A60B5" w:rsidRDefault="00F770C9">
      <w:pPr>
        <w:spacing w:after="0"/>
        <w:ind w:left="120"/>
        <w:rPr>
          <w:lang w:val="ru-RU"/>
        </w:rPr>
      </w:pPr>
    </w:p>
    <w:p w:rsidR="00F770C9" w:rsidRPr="008A60B5" w:rsidRDefault="00F770C9">
      <w:pPr>
        <w:rPr>
          <w:lang w:val="ru-RU"/>
        </w:rPr>
        <w:sectPr w:rsidR="00F770C9" w:rsidRPr="008A60B5">
          <w:pgSz w:w="11906" w:h="16383"/>
          <w:pgMar w:top="1134" w:right="850" w:bottom="1134" w:left="1701" w:header="720" w:footer="720" w:gutter="0"/>
          <w:cols w:space="720"/>
        </w:sectPr>
      </w:pPr>
    </w:p>
    <w:p w:rsidR="00F770C9" w:rsidRDefault="00054DC8">
      <w:pPr>
        <w:spacing w:before="199" w:after="199" w:line="336" w:lineRule="auto"/>
        <w:ind w:left="120"/>
      </w:pPr>
      <w:bookmarkStart w:id="22" w:name="block-67712141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770C9" w:rsidRDefault="00054DC8" w:rsidP="008A60B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F770C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770C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F770C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both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F770C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both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F770C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both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F770C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both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F770C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234"/>
              <w:jc w:val="both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8A60B5" w:rsidRDefault="008A60B5" w:rsidP="008A60B5">
      <w:pPr>
        <w:spacing w:before="199" w:after="199" w:line="336" w:lineRule="auto"/>
        <w:ind w:left="120"/>
      </w:pPr>
    </w:p>
    <w:p w:rsidR="008A60B5" w:rsidRDefault="008A60B5" w:rsidP="008A60B5">
      <w:pPr>
        <w:spacing w:before="199" w:after="199" w:line="336" w:lineRule="auto"/>
        <w:ind w:left="120"/>
      </w:pPr>
    </w:p>
    <w:p w:rsidR="008A60B5" w:rsidRDefault="008A60B5" w:rsidP="008A60B5">
      <w:pPr>
        <w:spacing w:before="199" w:after="199" w:line="336" w:lineRule="auto"/>
        <w:ind w:left="120"/>
      </w:pPr>
    </w:p>
    <w:p w:rsidR="008A60B5" w:rsidRDefault="008A60B5" w:rsidP="008A60B5">
      <w:pPr>
        <w:spacing w:before="199" w:after="199" w:line="336" w:lineRule="auto"/>
        <w:ind w:left="120"/>
      </w:pPr>
    </w:p>
    <w:p w:rsidR="008A60B5" w:rsidRDefault="008A60B5" w:rsidP="008A60B5">
      <w:pPr>
        <w:spacing w:before="199" w:after="199" w:line="336" w:lineRule="auto"/>
        <w:ind w:left="120"/>
      </w:pPr>
    </w:p>
    <w:p w:rsidR="008A60B5" w:rsidRDefault="008A60B5" w:rsidP="008A60B5">
      <w:pPr>
        <w:spacing w:before="199" w:after="199" w:line="336" w:lineRule="auto"/>
        <w:ind w:left="120"/>
      </w:pPr>
    </w:p>
    <w:p w:rsidR="008A60B5" w:rsidRDefault="008A60B5" w:rsidP="008A60B5">
      <w:pPr>
        <w:spacing w:before="199" w:after="199" w:line="336" w:lineRule="auto"/>
        <w:ind w:left="120"/>
      </w:pPr>
    </w:p>
    <w:p w:rsidR="00F770C9" w:rsidRDefault="00054DC8" w:rsidP="008A60B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F770C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770C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770C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172"/>
              <w:jc w:val="both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F770C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172"/>
              <w:jc w:val="both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F770C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 w:line="336" w:lineRule="auto"/>
              <w:ind w:left="172"/>
              <w:jc w:val="both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F770C9" w:rsidRDefault="00F770C9">
      <w:pPr>
        <w:spacing w:after="0" w:line="336" w:lineRule="auto"/>
        <w:ind w:left="120"/>
      </w:pPr>
    </w:p>
    <w:p w:rsidR="00F770C9" w:rsidRDefault="00F770C9">
      <w:pPr>
        <w:sectPr w:rsidR="00F770C9">
          <w:pgSz w:w="11906" w:h="16383"/>
          <w:pgMar w:top="1134" w:right="850" w:bottom="1134" w:left="1701" w:header="720" w:footer="720" w:gutter="0"/>
          <w:cols w:space="720"/>
        </w:sectPr>
      </w:pPr>
    </w:p>
    <w:p w:rsidR="00F770C9" w:rsidRPr="008A60B5" w:rsidRDefault="00054DC8" w:rsidP="0099774A">
      <w:pPr>
        <w:spacing w:before="199" w:after="199"/>
        <w:ind w:left="120"/>
        <w:jc w:val="center"/>
        <w:rPr>
          <w:lang w:val="ru-RU"/>
        </w:rPr>
      </w:pPr>
      <w:bookmarkStart w:id="23" w:name="block-67712142"/>
      <w:bookmarkEnd w:id="22"/>
      <w:r w:rsidRPr="008A60B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F770C9" w:rsidRPr="008A60B5" w:rsidRDefault="00F770C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770C9" w:rsidRPr="004B4B1C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r w:rsidRPr="008A60B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F770C9" w:rsidRPr="004B4B1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F770C9" w:rsidRPr="008A60B5" w:rsidRDefault="00F770C9">
      <w:pPr>
        <w:rPr>
          <w:lang w:val="ru-RU"/>
        </w:rPr>
        <w:sectPr w:rsidR="00F770C9" w:rsidRPr="008A60B5">
          <w:pgSz w:w="11906" w:h="16383"/>
          <w:pgMar w:top="1134" w:right="850" w:bottom="1134" w:left="1701" w:header="720" w:footer="720" w:gutter="0"/>
          <w:cols w:space="720"/>
        </w:sectPr>
      </w:pPr>
    </w:p>
    <w:p w:rsidR="00F770C9" w:rsidRPr="008A60B5" w:rsidRDefault="00054DC8">
      <w:pPr>
        <w:spacing w:before="199" w:after="199"/>
        <w:ind w:left="120"/>
        <w:rPr>
          <w:lang w:val="ru-RU"/>
        </w:rPr>
      </w:pPr>
      <w:bookmarkStart w:id="24" w:name="block-67712143"/>
      <w:bookmarkEnd w:id="23"/>
      <w:r w:rsidRPr="008A60B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F770C9" w:rsidRPr="008A60B5" w:rsidRDefault="00F770C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F770C9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r w:rsidRPr="008A60B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jc w:val="both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F770C9" w:rsidRPr="004B4B1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Pr="008A60B5" w:rsidRDefault="00054DC8">
            <w:pPr>
              <w:spacing w:after="0"/>
              <w:ind w:left="135"/>
              <w:rPr>
                <w:lang w:val="ru-RU"/>
              </w:rPr>
            </w:pPr>
            <w:r w:rsidRPr="008A60B5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F770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770C9" w:rsidRDefault="00054DC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F770C9" w:rsidRDefault="00F770C9">
      <w:pPr>
        <w:spacing w:after="0"/>
        <w:ind w:left="120"/>
      </w:pPr>
    </w:p>
    <w:p w:rsidR="00F770C9" w:rsidRDefault="00F770C9">
      <w:pPr>
        <w:sectPr w:rsidR="00F770C9">
          <w:pgSz w:w="11906" w:h="16383"/>
          <w:pgMar w:top="1134" w:right="850" w:bottom="1134" w:left="1701" w:header="720" w:footer="720" w:gutter="0"/>
          <w:cols w:space="720"/>
        </w:sectPr>
      </w:pPr>
    </w:p>
    <w:p w:rsidR="00F770C9" w:rsidRDefault="00054DC8" w:rsidP="008A60B5">
      <w:pPr>
        <w:spacing w:after="0"/>
        <w:ind w:left="120"/>
        <w:jc w:val="center"/>
      </w:pPr>
      <w:bookmarkStart w:id="25" w:name="block-6771213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770C9" w:rsidRDefault="00054DC8" w:rsidP="008A60B5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70C9" w:rsidRPr="008A60B5" w:rsidRDefault="00054DC8" w:rsidP="008A60B5">
      <w:pPr>
        <w:spacing w:after="0" w:line="360" w:lineRule="auto"/>
        <w:ind w:left="120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1. Учебное пособие "Математика. Вероятность и статистика 10 класс. Базовый и углублённый уровень". / </w:t>
      </w:r>
      <w:proofErr w:type="spellStart"/>
      <w:r w:rsidRPr="008A60B5">
        <w:rPr>
          <w:rFonts w:ascii="Times New Roman" w:hAnsi="Times New Roman"/>
          <w:color w:val="000000"/>
          <w:sz w:val="28"/>
          <w:lang w:val="ru-RU"/>
        </w:rPr>
        <w:t>Бунимович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 xml:space="preserve"> Е.А., Булычев В.А –М: Просвещение, 2023.</w:t>
      </w:r>
      <w:r w:rsidRPr="008A60B5">
        <w:rPr>
          <w:sz w:val="28"/>
          <w:lang w:val="ru-RU"/>
        </w:rPr>
        <w:br/>
      </w:r>
      <w:r w:rsidRPr="008A60B5">
        <w:rPr>
          <w:rFonts w:ascii="Times New Roman" w:hAnsi="Times New Roman"/>
          <w:color w:val="000000"/>
          <w:sz w:val="28"/>
          <w:lang w:val="ru-RU"/>
        </w:rPr>
        <w:t xml:space="preserve"> 2. Учебное пособие "Математика. Вероятность и статистика 11 класс. Базовый и углублённый уровень". </w:t>
      </w:r>
      <w:proofErr w:type="spellStart"/>
      <w:r w:rsidRPr="008A60B5">
        <w:rPr>
          <w:rFonts w:ascii="Times New Roman" w:hAnsi="Times New Roman"/>
          <w:color w:val="000000"/>
          <w:sz w:val="28"/>
          <w:lang w:val="ru-RU"/>
        </w:rPr>
        <w:t>Бунимович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 xml:space="preserve"> Е.А., Булычев В.А.,– М: Просвещение, 2023.</w:t>
      </w:r>
      <w:bookmarkStart w:id="26" w:name="4da6a14c-7c4d-4d78-84e5-e4048ee43e89"/>
      <w:bookmarkEnd w:id="26"/>
    </w:p>
    <w:p w:rsidR="008A60B5" w:rsidRDefault="008A60B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770C9" w:rsidRPr="008A60B5" w:rsidRDefault="00054DC8" w:rsidP="008A60B5">
      <w:pPr>
        <w:spacing w:after="0" w:line="480" w:lineRule="auto"/>
        <w:ind w:left="120"/>
        <w:jc w:val="center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770C9" w:rsidRPr="008A60B5" w:rsidRDefault="00054DC8" w:rsidP="008A60B5">
      <w:pPr>
        <w:spacing w:after="0" w:line="360" w:lineRule="auto"/>
        <w:ind w:left="120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>1. Теория вероятностей 10 класс. Задачи и контрольные работы. / И Высоцкий</w:t>
      </w:r>
      <w:r w:rsidRPr="008A60B5">
        <w:rPr>
          <w:sz w:val="28"/>
          <w:lang w:val="ru-RU"/>
        </w:rPr>
        <w:br/>
      </w:r>
      <w:r w:rsidRPr="008A60B5">
        <w:rPr>
          <w:rFonts w:ascii="Times New Roman" w:hAnsi="Times New Roman"/>
          <w:color w:val="000000"/>
          <w:sz w:val="28"/>
          <w:lang w:val="ru-RU"/>
        </w:rPr>
        <w:t xml:space="preserve"> 2. О теории вероятностей и статистике в школьном курсе / </w:t>
      </w:r>
      <w:proofErr w:type="spellStart"/>
      <w:r w:rsidRPr="008A60B5">
        <w:rPr>
          <w:rFonts w:ascii="Times New Roman" w:hAnsi="Times New Roman"/>
          <w:color w:val="000000"/>
          <w:sz w:val="28"/>
          <w:lang w:val="ru-RU"/>
        </w:rPr>
        <w:t>Бунимович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 xml:space="preserve"> Е.А., Булычев В.А., Высоцкий и др., / Математика в школе №7, Школьная пресса, 2009</w:t>
      </w:r>
      <w:r w:rsidRPr="008A60B5">
        <w:rPr>
          <w:sz w:val="28"/>
          <w:lang w:val="ru-RU"/>
        </w:rPr>
        <w:br/>
      </w:r>
      <w:r w:rsidRPr="008A60B5">
        <w:rPr>
          <w:rFonts w:ascii="Times New Roman" w:hAnsi="Times New Roman"/>
          <w:color w:val="000000"/>
          <w:sz w:val="28"/>
          <w:lang w:val="ru-RU"/>
        </w:rPr>
        <w:t xml:space="preserve"> 3. Типичные ошибки в преподавании теории вероятностей и статистики, / Математика в школе №5, Высоцкий И.В, Ященко И.В.</w:t>
      </w:r>
      <w:bookmarkStart w:id="27" w:name="291b1642-84ed-4a3d-bfaf-3417254047bf"/>
      <w:bookmarkEnd w:id="27"/>
    </w:p>
    <w:p w:rsidR="008A60B5" w:rsidRDefault="008A60B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770C9" w:rsidRPr="008A60B5" w:rsidRDefault="00054DC8" w:rsidP="008A60B5">
      <w:pPr>
        <w:spacing w:after="0" w:line="480" w:lineRule="auto"/>
        <w:ind w:left="120"/>
        <w:jc w:val="center"/>
        <w:rPr>
          <w:lang w:val="ru-RU"/>
        </w:rPr>
      </w:pPr>
      <w:r w:rsidRPr="008A60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4DC8" w:rsidRPr="008A60B5" w:rsidRDefault="00054DC8" w:rsidP="008A60B5">
      <w:pPr>
        <w:spacing w:after="0" w:line="360" w:lineRule="auto"/>
        <w:ind w:left="120"/>
        <w:rPr>
          <w:lang w:val="ru-RU"/>
        </w:rPr>
      </w:pPr>
      <w:r w:rsidRPr="008A60B5"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</w:rPr>
        <w:t>http</w:t>
      </w:r>
      <w:r w:rsidRPr="008A60B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/ (сайт ФИПИ);</w:t>
      </w:r>
      <w:r w:rsidRPr="008A60B5">
        <w:rPr>
          <w:sz w:val="28"/>
          <w:lang w:val="ru-RU"/>
        </w:rPr>
        <w:br/>
      </w:r>
      <w:r w:rsidRPr="008A60B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8A60B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A60B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8A60B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/</w:t>
      </w:r>
      <w:r w:rsidRPr="008A60B5">
        <w:rPr>
          <w:sz w:val="28"/>
          <w:lang w:val="ru-RU"/>
        </w:rPr>
        <w:br/>
      </w:r>
      <w:r w:rsidRPr="008A60B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https</w:t>
      </w:r>
      <w:r w:rsidRPr="008A60B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/</w:t>
      </w:r>
      <w:r w:rsidRPr="008A60B5">
        <w:rPr>
          <w:sz w:val="28"/>
          <w:lang w:val="ru-RU"/>
        </w:rPr>
        <w:br/>
      </w:r>
      <w:r w:rsidRPr="008A60B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https</w:t>
      </w:r>
      <w:r w:rsidRPr="008A60B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ps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/ (сайт газеты «Первое сентября»);</w:t>
      </w:r>
      <w:r w:rsidRPr="008A60B5">
        <w:rPr>
          <w:sz w:val="28"/>
          <w:lang w:val="ru-RU"/>
        </w:rPr>
        <w:br/>
      </w:r>
      <w:r w:rsidRPr="008A60B5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8A60B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A60B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8A60B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/</w:t>
      </w:r>
      <w:r w:rsidRPr="008A60B5">
        <w:rPr>
          <w:sz w:val="28"/>
          <w:lang w:val="ru-RU"/>
        </w:rPr>
        <w:br/>
      </w:r>
      <w:r w:rsidRPr="008A60B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A60B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A60B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8A60B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veroyatnost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 w:rsidRPr="008A60B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statistika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lnaey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29</w:t>
      </w:r>
      <w:proofErr w:type="spellStart"/>
      <w:r>
        <w:rPr>
          <w:rFonts w:ascii="Times New Roman" w:hAnsi="Times New Roman"/>
          <w:color w:val="000000"/>
          <w:sz w:val="28"/>
        </w:rPr>
        <w:t>ciq</w:t>
      </w:r>
      <w:proofErr w:type="spellEnd"/>
      <w:r w:rsidRPr="008A60B5">
        <w:rPr>
          <w:rFonts w:ascii="Times New Roman" w:hAnsi="Times New Roman"/>
          <w:color w:val="000000"/>
          <w:sz w:val="28"/>
          <w:lang w:val="ru-RU"/>
        </w:rPr>
        <w:t>95765232</w:t>
      </w:r>
      <w:bookmarkStart w:id="28" w:name="f2786589-4600-475d-a0d8-791ef79f9486"/>
      <w:bookmarkEnd w:id="25"/>
      <w:bookmarkEnd w:id="28"/>
    </w:p>
    <w:sectPr w:rsidR="00054DC8" w:rsidRPr="008A60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40D2"/>
    <w:multiLevelType w:val="multilevel"/>
    <w:tmpl w:val="E87EB8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6C3C0D"/>
    <w:multiLevelType w:val="multilevel"/>
    <w:tmpl w:val="F96650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D57C42"/>
    <w:multiLevelType w:val="multilevel"/>
    <w:tmpl w:val="7304C3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1D18E9"/>
    <w:multiLevelType w:val="multilevel"/>
    <w:tmpl w:val="BB624E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D06E52"/>
    <w:multiLevelType w:val="multilevel"/>
    <w:tmpl w:val="32F653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2C342D"/>
    <w:multiLevelType w:val="multilevel"/>
    <w:tmpl w:val="AE2A1F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70C9"/>
    <w:rsid w:val="00054DC8"/>
    <w:rsid w:val="004B4B1C"/>
    <w:rsid w:val="008A60B5"/>
    <w:rsid w:val="0099774A"/>
    <w:rsid w:val="00F7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0" Type="http://schemas.openxmlformats.org/officeDocument/2006/relationships/hyperlink" Target="https://m.edsoo.ru/25c6d12b" TargetMode="External"/><Relationship Id="rId29" Type="http://schemas.openxmlformats.org/officeDocument/2006/relationships/hyperlink" Target="https://m.edsoo.ru/3057365d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5fbc5dc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31</Pages>
  <Words>6185</Words>
  <Characters>35257</Characters>
  <Application>Microsoft Office Word</Application>
  <DocSecurity>0</DocSecurity>
  <Lines>293</Lines>
  <Paragraphs>82</Paragraphs>
  <ScaleCrop>false</ScaleCrop>
  <Company/>
  <LinksUpToDate>false</LinksUpToDate>
  <CharactersWithSpaces>41360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2025-09-08T19:07:00Z</dcterms:created>
  <dcterms:modified xsi:type="dcterms:W3CDTF">2025-09-12T12:27:00Z</dcterms:modified>
</cp:coreProperties>
</file>